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F33AC" w:rsidR="00FC336B" w:rsidP="044ADAF5" w:rsidRDefault="00FC336B" w14:paraId="7892D369" w14:textId="6725A623">
      <w:pPr>
        <w:jc w:val="center"/>
        <w:rPr>
          <w:b w:val="1"/>
          <w:bCs w:val="1"/>
          <w:sz w:val="24"/>
          <w:szCs w:val="24"/>
          <w:u w:val="single"/>
        </w:rPr>
      </w:pPr>
      <w:r w:rsidRPr="044ADAF5" w:rsidR="2636703A">
        <w:rPr>
          <w:b w:val="1"/>
          <w:bCs w:val="1"/>
          <w:sz w:val="24"/>
          <w:szCs w:val="24"/>
          <w:u w:val="single"/>
        </w:rPr>
        <w:t>CAPPA Seed Grants</w:t>
      </w:r>
    </w:p>
    <w:p w:rsidRPr="00BF33AC" w:rsidR="00FC336B" w:rsidP="044ADAF5" w:rsidRDefault="00FC336B" w14:paraId="7FBC3036" w14:textId="1157388A">
      <w:pPr>
        <w:jc w:val="center"/>
        <w:rPr>
          <w:b w:val="1"/>
          <w:bCs w:val="1"/>
          <w:sz w:val="24"/>
          <w:szCs w:val="24"/>
          <w:u w:val="single"/>
        </w:rPr>
      </w:pPr>
    </w:p>
    <w:p w:rsidRPr="00BF33AC" w:rsidR="00FC336B" w:rsidP="044ADAF5" w:rsidRDefault="00FC336B" w14:paraId="4CD77FF1" w14:textId="3AFB08C5">
      <w:pPr>
        <w:pStyle w:val="ListParagraph"/>
        <w:numPr>
          <w:ilvl w:val="0"/>
          <w:numId w:val="2"/>
        </w:numPr>
        <w:jc w:val="center"/>
        <w:rPr>
          <w:b w:val="1"/>
          <w:bCs w:val="1"/>
          <w:sz w:val="24"/>
          <w:szCs w:val="24"/>
        </w:rPr>
      </w:pPr>
      <w:r w:rsidRPr="044ADAF5" w:rsidR="00FC336B">
        <w:rPr>
          <w:b w:val="1"/>
          <w:bCs w:val="1"/>
          <w:sz w:val="24"/>
          <w:szCs w:val="24"/>
        </w:rPr>
        <w:t>Geisel Grants</w:t>
      </w:r>
      <w:r w:rsidRPr="044ADAF5" w:rsidR="00FC336B">
        <w:rPr>
          <w:b w:val="1"/>
          <w:bCs w:val="1"/>
          <w:sz w:val="24"/>
          <w:szCs w:val="24"/>
        </w:rPr>
        <w:t xml:space="preserve"> for Community Impact</w:t>
      </w:r>
    </w:p>
    <w:p w:rsidRPr="00BF33AC" w:rsidR="00FC336B" w:rsidP="044ADAF5" w:rsidRDefault="00FC336B" w14:paraId="65D19F72" w14:textId="0AB23694">
      <w:pPr>
        <w:pStyle w:val="ListParagraph"/>
        <w:numPr>
          <w:ilvl w:val="0"/>
          <w:numId w:val="2"/>
        </w:numPr>
        <w:jc w:val="center"/>
        <w:rPr>
          <w:b w:val="1"/>
          <w:bCs w:val="1"/>
          <w:sz w:val="20"/>
          <w:szCs w:val="20"/>
        </w:rPr>
      </w:pPr>
      <w:r w:rsidRPr="044ADAF5" w:rsidR="00FC336B">
        <w:rPr>
          <w:b w:val="1"/>
          <w:bCs w:val="1"/>
          <w:sz w:val="24"/>
          <w:szCs w:val="24"/>
        </w:rPr>
        <w:t>Dean’s</w:t>
      </w:r>
      <w:r w:rsidRPr="044ADAF5" w:rsidR="00FC336B">
        <w:rPr>
          <w:b w:val="1"/>
          <w:bCs w:val="1"/>
          <w:sz w:val="24"/>
          <w:szCs w:val="24"/>
        </w:rPr>
        <w:t xml:space="preserve"> Interdisciplinary Initiative</w:t>
      </w:r>
    </w:p>
    <w:p w:rsidR="044ADAF5" w:rsidP="044ADAF5" w:rsidRDefault="044ADAF5" w14:paraId="40D236E1" w14:textId="49D78589">
      <w:pPr>
        <w:pStyle w:val="Heading3"/>
      </w:pPr>
    </w:p>
    <w:p w:rsidRPr="00BF33AC" w:rsidR="00FC336B" w:rsidP="00FC336B" w:rsidRDefault="00FC336B" w14:paraId="35DED000" w14:textId="77777777">
      <w:pPr>
        <w:pStyle w:val="Heading3"/>
        <w:rPr>
          <w:szCs w:val="24"/>
        </w:rPr>
      </w:pPr>
      <w:r w:rsidRPr="00BF33AC">
        <w:rPr>
          <w:szCs w:val="24"/>
        </w:rPr>
        <w:t>Proposal Outline</w:t>
      </w:r>
    </w:p>
    <w:p w:rsidR="00FC336B" w:rsidP="00FC336B" w:rsidRDefault="00FC336B" w14:paraId="3FDE65F1" w14:textId="63257207">
      <w:pPr>
        <w:jc w:val="center"/>
        <w:rPr>
          <w:sz w:val="24"/>
          <w:szCs w:val="24"/>
        </w:rPr>
      </w:pPr>
      <w:r w:rsidRPr="044ADAF5" w:rsidR="00FC336B">
        <w:rPr>
          <w:sz w:val="24"/>
          <w:szCs w:val="24"/>
        </w:rPr>
        <w:t>(</w:t>
      </w:r>
      <w:r w:rsidRPr="044ADAF5" w:rsidR="17EE2A7E">
        <w:rPr>
          <w:sz w:val="24"/>
          <w:szCs w:val="24"/>
          <w:u w:val="single"/>
        </w:rPr>
        <w:t>Three</w:t>
      </w:r>
      <w:r w:rsidRPr="044ADAF5" w:rsidR="59374C90">
        <w:rPr>
          <w:sz w:val="24"/>
          <w:szCs w:val="24"/>
          <w:u w:val="single"/>
        </w:rPr>
        <w:t xml:space="preserve"> </w:t>
      </w:r>
      <w:r w:rsidRPr="044ADAF5" w:rsidR="00FC336B">
        <w:rPr>
          <w:sz w:val="24"/>
          <w:szCs w:val="24"/>
          <w:u w:val="single"/>
        </w:rPr>
        <w:t>pages maximum</w:t>
      </w:r>
      <w:r w:rsidRPr="044ADAF5" w:rsidR="00FC336B">
        <w:rPr>
          <w:sz w:val="24"/>
          <w:szCs w:val="24"/>
        </w:rPr>
        <w:t xml:space="preserve"> excluding references, single spaced, 12-point font)</w:t>
      </w:r>
    </w:p>
    <w:p w:rsidR="00FC336B" w:rsidP="00FC336B" w:rsidRDefault="00FC336B" w14:paraId="51F9B580" w14:textId="77777777">
      <w:pPr>
        <w:jc w:val="center"/>
        <w:rPr>
          <w:sz w:val="24"/>
          <w:szCs w:val="24"/>
        </w:rPr>
      </w:pPr>
    </w:p>
    <w:p w:rsidRPr="00FC215D" w:rsidR="00FC336B" w:rsidP="00FC336B" w:rsidRDefault="00FC336B" w14:paraId="73B4DF5D" w14:textId="3057A5AA">
      <w:pPr>
        <w:rPr>
          <w:b w:val="1"/>
          <w:bCs w:val="1"/>
          <w:sz w:val="24"/>
          <w:szCs w:val="24"/>
        </w:rPr>
      </w:pPr>
      <w:r w:rsidRPr="044ADAF5" w:rsidR="00FC336B">
        <w:rPr>
          <w:b w:val="1"/>
          <w:bCs w:val="1"/>
          <w:sz w:val="24"/>
          <w:szCs w:val="24"/>
        </w:rPr>
        <w:t xml:space="preserve">Please </w:t>
      </w:r>
      <w:r w:rsidRPr="044ADAF5" w:rsidR="00FC336B">
        <w:rPr>
          <w:b w:val="1"/>
          <w:bCs w:val="1"/>
          <w:sz w:val="24"/>
          <w:szCs w:val="24"/>
        </w:rPr>
        <w:t>indicate</w:t>
      </w:r>
      <w:r w:rsidRPr="044ADAF5" w:rsidR="00FC336B">
        <w:rPr>
          <w:b w:val="1"/>
          <w:bCs w:val="1"/>
          <w:sz w:val="24"/>
          <w:szCs w:val="24"/>
        </w:rPr>
        <w:t xml:space="preserve"> </w:t>
      </w:r>
      <w:r w:rsidRPr="044ADAF5" w:rsidR="6D5B4FAE">
        <w:rPr>
          <w:b w:val="1"/>
          <w:bCs w:val="1"/>
          <w:sz w:val="24"/>
          <w:szCs w:val="24"/>
        </w:rPr>
        <w:t>whether the proposal is for either the Geisel Grant or the Dean’s Interdis</w:t>
      </w:r>
      <w:r w:rsidRPr="044ADAF5" w:rsidR="044ADAF5">
        <w:rPr>
          <w:b w:val="1"/>
          <w:bCs w:val="1"/>
          <w:sz w:val="24"/>
          <w:szCs w:val="24"/>
        </w:rPr>
        <w:t>ciplinary Initia</w:t>
      </w:r>
      <w:r w:rsidRPr="044ADAF5" w:rsidR="00FC336B">
        <w:rPr>
          <w:b w:val="1"/>
          <w:bCs w:val="1"/>
          <w:sz w:val="24"/>
          <w:szCs w:val="24"/>
        </w:rPr>
        <w:t>tive.</w:t>
      </w:r>
    </w:p>
    <w:p w:rsidRPr="00BF33AC" w:rsidR="00FC336B" w:rsidP="00FC336B" w:rsidRDefault="00FC336B" w14:paraId="7CE9FA41" w14:textId="77777777">
      <w:pPr>
        <w:rPr>
          <w:sz w:val="24"/>
          <w:szCs w:val="24"/>
        </w:rPr>
      </w:pPr>
    </w:p>
    <w:p w:rsidRPr="00BF33AC" w:rsidR="00FC336B" w:rsidP="00FC336B" w:rsidRDefault="00FC336B" w14:paraId="3732790A" w14:textId="77777777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Principal Investigator and Co-PI(s):</w:t>
      </w:r>
    </w:p>
    <w:p w:rsidRPr="00BF33AC" w:rsidR="00FC336B" w:rsidP="00FC336B" w:rsidRDefault="00FC336B" w14:paraId="265A3DF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44ADAF5" w:rsidRDefault="00FC336B" w14:paraId="6F08E614" w14:textId="131DDF90">
      <w:pPr>
        <w:pStyle w:val="ListParagraph"/>
        <w:numPr>
          <w:ilvl w:val="0"/>
          <w:numId w:val="1"/>
        </w:numPr>
        <w:ind w:hanging="720"/>
        <w:rPr>
          <w:b w:val="1"/>
          <w:bCs w:val="1"/>
          <w:sz w:val="24"/>
          <w:szCs w:val="24"/>
        </w:rPr>
      </w:pPr>
      <w:r w:rsidRPr="044ADAF5" w:rsidR="00FC336B">
        <w:rPr>
          <w:b w:val="1"/>
          <w:bCs w:val="1"/>
          <w:sz w:val="24"/>
          <w:szCs w:val="24"/>
        </w:rPr>
        <w:t>Title:</w:t>
      </w:r>
    </w:p>
    <w:p w:rsidRPr="00BF33AC" w:rsidR="00FC336B" w:rsidP="00FC336B" w:rsidRDefault="00FC336B" w14:paraId="436F7EE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44ADAF5" w:rsidRDefault="00FC336B" w14:paraId="27655F6E" w14:textId="0850603B">
      <w:pPr>
        <w:pStyle w:val="ListParagraph"/>
        <w:numPr>
          <w:ilvl w:val="0"/>
          <w:numId w:val="1"/>
        </w:numPr>
        <w:ind w:hanging="720"/>
        <w:rPr>
          <w:b w:val="1"/>
          <w:bCs w:val="1"/>
          <w:sz w:val="24"/>
          <w:szCs w:val="24"/>
        </w:rPr>
      </w:pPr>
      <w:r w:rsidRPr="044ADAF5" w:rsidR="00FC336B">
        <w:rPr>
          <w:b w:val="1"/>
          <w:bCs w:val="1"/>
          <w:sz w:val="24"/>
          <w:szCs w:val="24"/>
        </w:rPr>
        <w:t>Abstract (150 Words):</w:t>
      </w:r>
    </w:p>
    <w:p w:rsidRPr="00BF33AC" w:rsidR="00FC336B" w:rsidP="00FC336B" w:rsidRDefault="00FC336B" w14:paraId="770AD92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44ADAF5" w:rsidRDefault="00FC336B" w14:paraId="763A617F" w14:textId="6B397714">
      <w:pPr>
        <w:pStyle w:val="ListParagraph"/>
        <w:numPr>
          <w:ilvl w:val="0"/>
          <w:numId w:val="1"/>
        </w:numPr>
        <w:ind w:hanging="720"/>
        <w:rPr>
          <w:b w:val="1"/>
          <w:bCs w:val="1"/>
          <w:sz w:val="24"/>
          <w:szCs w:val="24"/>
        </w:rPr>
      </w:pPr>
      <w:r w:rsidRPr="044ADAF5" w:rsidR="00FC336B">
        <w:rPr>
          <w:b w:val="1"/>
          <w:bCs w:val="1"/>
          <w:sz w:val="24"/>
          <w:szCs w:val="24"/>
        </w:rPr>
        <w:t xml:space="preserve">Objectives of the </w:t>
      </w:r>
      <w:r w:rsidRPr="044ADAF5" w:rsidR="25C4737D">
        <w:rPr>
          <w:b w:val="1"/>
          <w:bCs w:val="1"/>
          <w:sz w:val="24"/>
          <w:szCs w:val="24"/>
        </w:rPr>
        <w:t>Project</w:t>
      </w:r>
      <w:r w:rsidRPr="044ADAF5" w:rsidR="00FC336B">
        <w:rPr>
          <w:b w:val="1"/>
          <w:bCs w:val="1"/>
          <w:sz w:val="24"/>
          <w:szCs w:val="24"/>
        </w:rPr>
        <w:t>:</w:t>
      </w:r>
    </w:p>
    <w:p w:rsidRPr="00BF33AC" w:rsidR="00FC336B" w:rsidP="00FC336B" w:rsidRDefault="00FC336B" w14:paraId="38BB305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44ADAF5" w:rsidRDefault="00FC336B" w14:paraId="74F747AA" w14:textId="7FBA3F08">
      <w:pPr>
        <w:pStyle w:val="ListParagraph"/>
        <w:numPr>
          <w:ilvl w:val="0"/>
          <w:numId w:val="1"/>
        </w:numPr>
        <w:ind w:hanging="720"/>
        <w:rPr>
          <w:b w:val="1"/>
          <w:bCs w:val="1"/>
          <w:sz w:val="24"/>
          <w:szCs w:val="24"/>
        </w:rPr>
      </w:pPr>
      <w:r w:rsidRPr="044ADAF5" w:rsidR="00FC336B">
        <w:rPr>
          <w:b w:val="1"/>
          <w:bCs w:val="1"/>
          <w:sz w:val="24"/>
          <w:szCs w:val="24"/>
        </w:rPr>
        <w:t xml:space="preserve">Significance of the </w:t>
      </w:r>
      <w:r w:rsidRPr="044ADAF5" w:rsidR="664BDFFE">
        <w:rPr>
          <w:b w:val="1"/>
          <w:bCs w:val="1"/>
          <w:sz w:val="24"/>
          <w:szCs w:val="24"/>
        </w:rPr>
        <w:t>Project</w:t>
      </w:r>
      <w:r w:rsidRPr="044ADAF5" w:rsidR="633F89B2">
        <w:rPr>
          <w:b w:val="1"/>
          <w:bCs w:val="1"/>
          <w:sz w:val="24"/>
          <w:szCs w:val="24"/>
        </w:rPr>
        <w:t>:</w:t>
      </w:r>
    </w:p>
    <w:p w:rsidR="044ADAF5" w:rsidP="044ADAF5" w:rsidRDefault="044ADAF5" w14:paraId="37BAF326" w14:textId="080DF1C5">
      <w:pPr>
        <w:pStyle w:val="ListParagraph"/>
        <w:ind w:left="720" w:hanging="720"/>
        <w:rPr>
          <w:b w:val="1"/>
          <w:bCs w:val="1"/>
          <w:sz w:val="24"/>
          <w:szCs w:val="24"/>
        </w:rPr>
      </w:pPr>
    </w:p>
    <w:p w:rsidRPr="00BF33AC" w:rsidR="00FC336B" w:rsidP="044ADAF5" w:rsidRDefault="00FC336B" w14:paraId="4D853F6B" w14:textId="1EE3C18F">
      <w:pPr>
        <w:pStyle w:val="ListParagraph"/>
        <w:numPr>
          <w:ilvl w:val="0"/>
          <w:numId w:val="1"/>
        </w:numPr>
        <w:ind w:hanging="720"/>
        <w:rPr>
          <w:b w:val="1"/>
          <w:bCs w:val="1"/>
          <w:sz w:val="20"/>
          <w:szCs w:val="20"/>
        </w:rPr>
      </w:pPr>
      <w:r w:rsidRPr="044ADAF5" w:rsidR="00FC336B">
        <w:rPr>
          <w:b w:val="1"/>
          <w:bCs w:val="1"/>
          <w:sz w:val="24"/>
          <w:szCs w:val="24"/>
        </w:rPr>
        <w:t>Potential External Funding Agencies</w:t>
      </w:r>
      <w:r w:rsidRPr="044ADAF5" w:rsidR="33BD8BC9">
        <w:rPr>
          <w:b w:val="1"/>
          <w:bCs w:val="1"/>
          <w:sz w:val="24"/>
          <w:szCs w:val="24"/>
        </w:rPr>
        <w:t>/ Financial Sustainability Plan</w:t>
      </w:r>
      <w:r w:rsidRPr="044ADAF5" w:rsidR="00FC336B">
        <w:rPr>
          <w:b w:val="1"/>
          <w:bCs w:val="1"/>
          <w:sz w:val="24"/>
          <w:szCs w:val="24"/>
        </w:rPr>
        <w:t xml:space="preserve"> (for Dean’s</w:t>
      </w:r>
      <w:r w:rsidRPr="044ADAF5" w:rsidR="00FC336B">
        <w:rPr>
          <w:b w:val="1"/>
          <w:bCs w:val="1"/>
          <w:sz w:val="24"/>
          <w:szCs w:val="24"/>
        </w:rPr>
        <w:t xml:space="preserve"> Interdisciplinary Initiative</w:t>
      </w:r>
      <w:r w:rsidRPr="044ADAF5" w:rsidR="00FC336B">
        <w:rPr>
          <w:b w:val="1"/>
          <w:bCs w:val="1"/>
          <w:sz w:val="24"/>
          <w:szCs w:val="24"/>
        </w:rPr>
        <w:t>)</w:t>
      </w:r>
      <w:r w:rsidRPr="044ADAF5" w:rsidR="00FC336B">
        <w:rPr>
          <w:b w:val="1"/>
          <w:bCs w:val="1"/>
          <w:sz w:val="24"/>
          <w:szCs w:val="24"/>
        </w:rPr>
        <w:t>:</w:t>
      </w:r>
    </w:p>
    <w:p w:rsidRPr="00BF33AC" w:rsidR="00FC336B" w:rsidP="00FC336B" w:rsidRDefault="00FC336B" w14:paraId="0BDEBB13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44ADAF5" w:rsidRDefault="00FC336B" w14:paraId="7ABB7B26" w14:textId="0BF9C448">
      <w:pPr>
        <w:pStyle w:val="ListParagraph"/>
        <w:numPr>
          <w:ilvl w:val="0"/>
          <w:numId w:val="1"/>
        </w:numPr>
        <w:ind w:hanging="720"/>
        <w:rPr>
          <w:b w:val="1"/>
          <w:bCs w:val="1"/>
          <w:sz w:val="20"/>
          <w:szCs w:val="20"/>
        </w:rPr>
      </w:pPr>
      <w:r w:rsidRPr="044ADAF5" w:rsidR="00FC336B">
        <w:rPr>
          <w:b w:val="1"/>
          <w:bCs w:val="1"/>
          <w:sz w:val="24"/>
          <w:szCs w:val="24"/>
        </w:rPr>
        <w:t>Work Plan (including task</w:t>
      </w:r>
      <w:r w:rsidRPr="044ADAF5" w:rsidR="73F3314F">
        <w:rPr>
          <w:b w:val="1"/>
          <w:bCs w:val="1"/>
          <w:sz w:val="24"/>
          <w:szCs w:val="24"/>
        </w:rPr>
        <w:t>s</w:t>
      </w:r>
      <w:r w:rsidRPr="044ADAF5" w:rsidR="00FC336B">
        <w:rPr>
          <w:b w:val="1"/>
          <w:bCs w:val="1"/>
          <w:sz w:val="24"/>
          <w:szCs w:val="24"/>
        </w:rPr>
        <w:t>,</w:t>
      </w:r>
      <w:r w:rsidRPr="044ADAF5" w:rsidR="00FC336B">
        <w:rPr>
          <w:b w:val="1"/>
          <w:bCs w:val="1"/>
          <w:sz w:val="24"/>
          <w:szCs w:val="24"/>
        </w:rPr>
        <w:t xml:space="preserve"> descriptions</w:t>
      </w:r>
      <w:r w:rsidRPr="044ADAF5" w:rsidR="533D94FF">
        <w:rPr>
          <w:b w:val="1"/>
          <w:bCs w:val="1"/>
          <w:sz w:val="24"/>
          <w:szCs w:val="24"/>
        </w:rPr>
        <w:t>, role of co-PIs</w:t>
      </w:r>
      <w:r w:rsidRPr="044ADAF5" w:rsidR="00FC336B">
        <w:rPr>
          <w:b w:val="1"/>
          <w:bCs w:val="1"/>
          <w:sz w:val="24"/>
          <w:szCs w:val="24"/>
        </w:rPr>
        <w:t>):</w:t>
      </w:r>
    </w:p>
    <w:p w:rsidRPr="00BF33AC" w:rsidR="00FC336B" w:rsidP="00FC336B" w:rsidRDefault="00FC336B" w14:paraId="05706A4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44ADAF5" w:rsidRDefault="00FC336B" w14:paraId="44AACB70" w14:textId="4E22D22D">
      <w:pPr>
        <w:pStyle w:val="ListParagraph"/>
        <w:numPr>
          <w:ilvl w:val="0"/>
          <w:numId w:val="1"/>
        </w:numPr>
        <w:ind w:hanging="720"/>
        <w:rPr>
          <w:b w:val="1"/>
          <w:bCs w:val="1"/>
          <w:sz w:val="24"/>
          <w:szCs w:val="24"/>
        </w:rPr>
      </w:pPr>
      <w:r w:rsidRPr="044ADAF5" w:rsidR="00FC336B">
        <w:rPr>
          <w:b w:val="1"/>
          <w:bCs w:val="1"/>
          <w:sz w:val="24"/>
          <w:szCs w:val="24"/>
        </w:rPr>
        <w:t>Schedule of Activities</w:t>
      </w:r>
      <w:r w:rsidRPr="044ADAF5" w:rsidR="00FC336B">
        <w:rPr>
          <w:b w:val="1"/>
          <w:bCs w:val="1"/>
          <w:sz w:val="24"/>
          <w:szCs w:val="24"/>
        </w:rPr>
        <w:t>:</w:t>
      </w:r>
    </w:p>
    <w:p w:rsidRPr="00BF33AC" w:rsidR="00FC336B" w:rsidP="00FC336B" w:rsidRDefault="00FC336B" w14:paraId="674B5BC1" w14:textId="77777777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:rsidRPr="00BF33AC" w:rsidR="00FC336B" w:rsidP="00FC336B" w:rsidRDefault="00FC336B" w14:paraId="510BF3AC" w14:textId="77777777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BF33AC">
        <w:rPr>
          <w:sz w:val="24"/>
          <w:szCs w:val="24"/>
        </w:rPr>
        <w:t>(sample calendar shown below)</w:t>
      </w:r>
    </w:p>
    <w:tbl>
      <w:tblPr>
        <w:tblW w:w="9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36"/>
      </w:tblGrid>
      <w:tr w:rsidRPr="00BF33AC" w:rsidR="00FC336B" w:rsidTr="00C9598F" w14:paraId="3DFBCBE0" w14:textId="77777777">
        <w:trPr>
          <w:cantSplit/>
          <w:trHeight w:val="60"/>
        </w:trPr>
        <w:tc>
          <w:tcPr>
            <w:tcW w:w="1990" w:type="dxa"/>
          </w:tcPr>
          <w:p w:rsidRPr="00BF33AC" w:rsidR="00FC336B" w:rsidP="00C9598F" w:rsidRDefault="00FC336B" w14:paraId="528FF14A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Pr="00BF33AC" w:rsidR="00FC336B" w:rsidP="00C9598F" w:rsidRDefault="00FC336B" w14:paraId="77287B9F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Jan</w:t>
            </w:r>
          </w:p>
        </w:tc>
        <w:tc>
          <w:tcPr>
            <w:tcW w:w="620" w:type="dxa"/>
          </w:tcPr>
          <w:p w:rsidRPr="00BF33AC" w:rsidR="00FC336B" w:rsidP="00C9598F" w:rsidRDefault="00FC336B" w14:paraId="671B777F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Feb</w:t>
            </w:r>
          </w:p>
        </w:tc>
        <w:tc>
          <w:tcPr>
            <w:tcW w:w="620" w:type="dxa"/>
          </w:tcPr>
          <w:p w:rsidRPr="00BF33AC" w:rsidR="00FC336B" w:rsidP="00C9598F" w:rsidRDefault="00FC336B" w14:paraId="23C44357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Mar</w:t>
            </w:r>
          </w:p>
        </w:tc>
        <w:tc>
          <w:tcPr>
            <w:tcW w:w="620" w:type="dxa"/>
          </w:tcPr>
          <w:p w:rsidRPr="00BF33AC" w:rsidR="00FC336B" w:rsidP="00C9598F" w:rsidRDefault="00FC336B" w14:paraId="3B583247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Apr</w:t>
            </w:r>
          </w:p>
        </w:tc>
        <w:tc>
          <w:tcPr>
            <w:tcW w:w="620" w:type="dxa"/>
          </w:tcPr>
          <w:p w:rsidRPr="00BF33AC" w:rsidR="00FC336B" w:rsidP="00C9598F" w:rsidRDefault="00FC336B" w14:paraId="418DA72F" w14:textId="77777777">
            <w:pPr>
              <w:ind w:right="-65"/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May</w:t>
            </w:r>
          </w:p>
        </w:tc>
        <w:tc>
          <w:tcPr>
            <w:tcW w:w="620" w:type="dxa"/>
          </w:tcPr>
          <w:p w:rsidRPr="00BF33AC" w:rsidR="00FC336B" w:rsidP="00C9598F" w:rsidRDefault="00FC336B" w14:paraId="7253844C" w14:textId="77777777">
            <w:pPr>
              <w:ind w:right="-75"/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June</w:t>
            </w:r>
          </w:p>
        </w:tc>
        <w:tc>
          <w:tcPr>
            <w:tcW w:w="620" w:type="dxa"/>
          </w:tcPr>
          <w:p w:rsidRPr="00BF33AC" w:rsidR="00FC336B" w:rsidP="00C9598F" w:rsidRDefault="00FC336B" w14:paraId="090749BB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July</w:t>
            </w:r>
          </w:p>
        </w:tc>
        <w:tc>
          <w:tcPr>
            <w:tcW w:w="620" w:type="dxa"/>
          </w:tcPr>
          <w:p w:rsidRPr="00BF33AC" w:rsidR="00FC336B" w:rsidP="00C9598F" w:rsidRDefault="00FC336B" w14:paraId="77A4309F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Aug</w:t>
            </w:r>
          </w:p>
        </w:tc>
        <w:tc>
          <w:tcPr>
            <w:tcW w:w="620" w:type="dxa"/>
          </w:tcPr>
          <w:p w:rsidRPr="00BF33AC" w:rsidR="00FC336B" w:rsidP="00C9598F" w:rsidRDefault="00FC336B" w14:paraId="70EA2B9C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Sep</w:t>
            </w:r>
          </w:p>
        </w:tc>
        <w:tc>
          <w:tcPr>
            <w:tcW w:w="620" w:type="dxa"/>
          </w:tcPr>
          <w:p w:rsidRPr="00BF33AC" w:rsidR="00FC336B" w:rsidP="00C9598F" w:rsidRDefault="00FC336B" w14:paraId="6297F695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Oct</w:t>
            </w:r>
          </w:p>
        </w:tc>
        <w:tc>
          <w:tcPr>
            <w:tcW w:w="620" w:type="dxa"/>
          </w:tcPr>
          <w:p w:rsidRPr="00BF33AC" w:rsidR="00FC336B" w:rsidP="00C9598F" w:rsidRDefault="00FC336B" w14:paraId="7ADB9628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Nov</w:t>
            </w:r>
          </w:p>
        </w:tc>
        <w:tc>
          <w:tcPr>
            <w:tcW w:w="636" w:type="dxa"/>
          </w:tcPr>
          <w:p w:rsidRPr="00BF33AC" w:rsidR="00FC336B" w:rsidP="00C9598F" w:rsidRDefault="00FC336B" w14:paraId="551C692D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Dec</w:t>
            </w:r>
          </w:p>
        </w:tc>
      </w:tr>
      <w:tr w:rsidRPr="00BF33AC" w:rsidR="00FC336B" w:rsidTr="00C9598F" w14:paraId="41A5FC9D" w14:textId="77777777">
        <w:trPr>
          <w:cantSplit/>
          <w:trHeight w:val="60"/>
        </w:trPr>
        <w:tc>
          <w:tcPr>
            <w:tcW w:w="1990" w:type="dxa"/>
          </w:tcPr>
          <w:p w:rsidRPr="00BF33AC" w:rsidR="00FC336B" w:rsidP="00C9598F" w:rsidRDefault="00FC336B" w14:paraId="7FC912C2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1. (title)</w:t>
            </w: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5FE19A21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CE2D55A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551FD714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418AFDFF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C3EF06A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599BEA3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563372E4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ECB8274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05845A7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4574E345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03FB279" w14:textId="77777777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Pr="00BF33AC" w:rsidR="00FC336B" w:rsidP="00C9598F" w:rsidRDefault="00FC336B" w14:paraId="16AE8EB9" w14:textId="77777777">
            <w:pPr>
              <w:rPr>
                <w:sz w:val="24"/>
                <w:szCs w:val="24"/>
              </w:rPr>
            </w:pPr>
          </w:p>
        </w:tc>
      </w:tr>
      <w:tr w:rsidRPr="00BF33AC" w:rsidR="00FC336B" w:rsidTr="00C9598F" w14:paraId="7DFE9471" w14:textId="77777777">
        <w:trPr>
          <w:cantSplit/>
          <w:trHeight w:val="60"/>
        </w:trPr>
        <w:tc>
          <w:tcPr>
            <w:tcW w:w="1990" w:type="dxa"/>
          </w:tcPr>
          <w:p w:rsidRPr="00BF33AC" w:rsidR="00FC336B" w:rsidP="00C9598F" w:rsidRDefault="00FC336B" w14:paraId="17D8EFB9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2.</w:t>
            </w: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78715A21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F9BA098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06CC3C2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79EA977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4CD818B7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19390BA9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C810A71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D7A65CC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1BA0074C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544AD53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16BA2445" w14:textId="77777777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Pr="00BF33AC" w:rsidR="00FC336B" w:rsidP="00C9598F" w:rsidRDefault="00FC336B" w14:paraId="7E0E19BE" w14:textId="77777777">
            <w:pPr>
              <w:rPr>
                <w:sz w:val="24"/>
                <w:szCs w:val="24"/>
              </w:rPr>
            </w:pPr>
          </w:p>
        </w:tc>
      </w:tr>
      <w:tr w:rsidRPr="00BF33AC" w:rsidR="00FC336B" w:rsidTr="00C9598F" w14:paraId="0EC832BD" w14:textId="77777777">
        <w:trPr>
          <w:cantSplit/>
          <w:trHeight w:val="60"/>
        </w:trPr>
        <w:tc>
          <w:tcPr>
            <w:tcW w:w="1990" w:type="dxa"/>
          </w:tcPr>
          <w:p w:rsidRPr="00BF33AC" w:rsidR="00FC336B" w:rsidP="00C9598F" w:rsidRDefault="00FC336B" w14:paraId="2A91AE29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3.</w:t>
            </w: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1D31F28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B5F0738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57A49FF9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199E8E0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887B5E9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95A91FF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29FC21F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5E6FAFA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93708E3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F5CAB8E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12E3E2D" w14:textId="77777777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Pr="00BF33AC" w:rsidR="00FC336B" w:rsidP="00C9598F" w:rsidRDefault="00FC336B" w14:paraId="46142B26" w14:textId="77777777">
            <w:pPr>
              <w:rPr>
                <w:sz w:val="24"/>
                <w:szCs w:val="24"/>
              </w:rPr>
            </w:pPr>
          </w:p>
        </w:tc>
      </w:tr>
      <w:tr w:rsidRPr="00BF33AC" w:rsidR="00FC336B" w:rsidTr="00C9598F" w14:paraId="018460CD" w14:textId="77777777">
        <w:trPr>
          <w:cantSplit/>
          <w:trHeight w:val="60"/>
        </w:trPr>
        <w:tc>
          <w:tcPr>
            <w:tcW w:w="1990" w:type="dxa"/>
          </w:tcPr>
          <w:p w:rsidRPr="00BF33AC" w:rsidR="00FC336B" w:rsidP="00C9598F" w:rsidRDefault="00FC336B" w14:paraId="314F3FA6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4.</w:t>
            </w: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4849859E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4797CEB9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5E25E42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7846D5A7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507F530A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FA18BB6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379A03B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5C04CC7A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F254461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13BD11D6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5761F4FD" w14:textId="77777777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Pr="00BF33AC" w:rsidR="00FC336B" w:rsidP="00C9598F" w:rsidRDefault="00FC336B" w14:paraId="64007B3B" w14:textId="77777777">
            <w:pPr>
              <w:rPr>
                <w:sz w:val="24"/>
                <w:szCs w:val="24"/>
              </w:rPr>
            </w:pPr>
          </w:p>
        </w:tc>
      </w:tr>
      <w:tr w:rsidRPr="00BF33AC" w:rsidR="00FC336B" w:rsidTr="00C9598F" w14:paraId="26FF5BE1" w14:textId="77777777">
        <w:trPr>
          <w:cantSplit/>
          <w:trHeight w:val="60"/>
        </w:trPr>
        <w:tc>
          <w:tcPr>
            <w:tcW w:w="1990" w:type="dxa"/>
          </w:tcPr>
          <w:p w:rsidRPr="00BF33AC" w:rsidR="00FC336B" w:rsidP="00C9598F" w:rsidRDefault="00FC336B" w14:paraId="4E824E32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5.</w:t>
            </w: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77FEB711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1C209DB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C00C1A5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14119B6E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284962F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3823B64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62D30E7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EB9DE48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B912F82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7BD86B06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88EB0BD" w14:textId="77777777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Pr="00BF33AC" w:rsidR="00FC336B" w:rsidP="00C9598F" w:rsidRDefault="00FC336B" w14:paraId="551F25F0" w14:textId="77777777">
            <w:pPr>
              <w:rPr>
                <w:sz w:val="24"/>
                <w:szCs w:val="24"/>
              </w:rPr>
            </w:pPr>
          </w:p>
        </w:tc>
      </w:tr>
      <w:tr w:rsidRPr="00BF33AC" w:rsidR="00FC336B" w:rsidTr="00C9598F" w14:paraId="1557627F" w14:textId="77777777">
        <w:trPr>
          <w:cantSplit/>
          <w:trHeight w:val="60"/>
        </w:trPr>
        <w:tc>
          <w:tcPr>
            <w:tcW w:w="1990" w:type="dxa"/>
          </w:tcPr>
          <w:p w:rsidRPr="00BF33AC" w:rsidR="00FC336B" w:rsidP="00C9598F" w:rsidRDefault="00FC336B" w14:paraId="2D748B99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6.</w:t>
            </w: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B1C43A5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65C13B1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56C45CC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5BE4414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F468A1C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02D1BA8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7D8ABA71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4E1F8D04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B71B7FC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44ABF6BE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1425B9B5" w14:textId="77777777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Pr="00BF33AC" w:rsidR="00FC336B" w:rsidP="00C9598F" w:rsidRDefault="00FC336B" w14:paraId="065210B3" w14:textId="77777777">
            <w:pPr>
              <w:rPr>
                <w:sz w:val="24"/>
                <w:szCs w:val="24"/>
              </w:rPr>
            </w:pPr>
          </w:p>
        </w:tc>
      </w:tr>
      <w:tr w:rsidRPr="00BF33AC" w:rsidR="00FC336B" w:rsidTr="00C9598F" w14:paraId="3CF73142" w14:textId="77777777">
        <w:trPr>
          <w:cantSplit/>
          <w:trHeight w:val="60"/>
        </w:trPr>
        <w:tc>
          <w:tcPr>
            <w:tcW w:w="1990" w:type="dxa"/>
          </w:tcPr>
          <w:p w:rsidRPr="00BF33AC" w:rsidR="00FC336B" w:rsidP="00C9598F" w:rsidRDefault="00FC336B" w14:paraId="546A4FD8" w14:textId="77777777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7.</w:t>
            </w: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D85E3AB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47BD48F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7D96700D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F559777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1A063B4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611DE86D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536A76FC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36639623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25838878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42172F92" w14:textId="7777777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Pr="00BF33AC" w:rsidR="00FC336B" w:rsidP="00C9598F" w:rsidRDefault="00FC336B" w14:paraId="0E88D4ED" w14:textId="77777777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Pr="00BF33AC" w:rsidR="00FC336B" w:rsidP="00C9598F" w:rsidRDefault="00FC336B" w14:paraId="325D3641" w14:textId="77777777">
            <w:pPr>
              <w:rPr>
                <w:sz w:val="24"/>
                <w:szCs w:val="24"/>
              </w:rPr>
            </w:pPr>
          </w:p>
        </w:tc>
      </w:tr>
    </w:tbl>
    <w:p w:rsidRPr="00BF33AC" w:rsidR="00FC336B" w:rsidP="00FC336B" w:rsidRDefault="00FC336B" w14:paraId="72297C0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0FC336B" w:rsidRDefault="00FC336B" w14:paraId="3C88FF13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0FC336B" w:rsidRDefault="00FC336B" w14:paraId="6EAE5B95" w14:textId="77777777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Anticipated Deliverables (including the format and timing of delivery):</w:t>
      </w:r>
    </w:p>
    <w:p w:rsidRPr="00BF33AC" w:rsidR="00FC336B" w:rsidP="00FC336B" w:rsidRDefault="00FC336B" w14:paraId="31FC619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:rsidRPr="00BF33AC" w:rsidR="00FC336B" w:rsidP="044ADAF5" w:rsidRDefault="00FC336B" w14:paraId="3A396887" w14:textId="5459E8F5">
      <w:pPr>
        <w:pStyle w:val="ListParagraph"/>
        <w:numPr>
          <w:ilvl w:val="0"/>
          <w:numId w:val="1"/>
        </w:numPr>
        <w:ind w:hanging="720"/>
        <w:rPr>
          <w:b w:val="1"/>
          <w:bCs w:val="1"/>
          <w:sz w:val="24"/>
          <w:szCs w:val="24"/>
        </w:rPr>
      </w:pPr>
      <w:r w:rsidRPr="044ADAF5" w:rsidR="25677A32">
        <w:rPr>
          <w:b w:val="1"/>
          <w:bCs w:val="1"/>
          <w:sz w:val="24"/>
          <w:szCs w:val="24"/>
        </w:rPr>
        <w:t>Budget</w:t>
      </w:r>
      <w:r w:rsidRPr="044ADAF5" w:rsidR="00FC336B">
        <w:rPr>
          <w:b w:val="1"/>
          <w:bCs w:val="1"/>
          <w:sz w:val="24"/>
          <w:szCs w:val="24"/>
        </w:rPr>
        <w:t xml:space="preserve"> (complete table and add text justification):</w:t>
      </w:r>
    </w:p>
    <w:p w:rsidRPr="00BF33AC" w:rsidR="00FC336B" w:rsidP="00FC336B" w:rsidRDefault="00FC336B" w14:paraId="476BC820" w14:textId="77777777">
      <w:pPr>
        <w:tabs>
          <w:tab w:val="left" w:pos="4680"/>
        </w:tabs>
        <w:rPr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5"/>
        <w:gridCol w:w="5310"/>
        <w:gridCol w:w="1260"/>
      </w:tblGrid>
      <w:tr w:rsidRPr="00BF33AC" w:rsidR="00FC336B" w:rsidTr="00C9598F" w14:paraId="66798811" w14:textId="77777777">
        <w:tc>
          <w:tcPr>
            <w:tcW w:w="2875" w:type="dxa"/>
          </w:tcPr>
          <w:p w:rsidRPr="00BF33AC" w:rsidR="00FC336B" w:rsidP="00C9598F" w:rsidRDefault="00FC336B" w14:paraId="0CE95F9A" w14:textId="77777777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Budget Category</w:t>
            </w:r>
          </w:p>
        </w:tc>
        <w:tc>
          <w:tcPr>
            <w:tcW w:w="5310" w:type="dxa"/>
          </w:tcPr>
          <w:p w:rsidRPr="00BF33AC" w:rsidR="00FC336B" w:rsidP="00C9598F" w:rsidRDefault="00FC336B" w14:paraId="7005409A" w14:textId="77777777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Budget Detailed Information</w:t>
            </w:r>
          </w:p>
        </w:tc>
        <w:tc>
          <w:tcPr>
            <w:tcW w:w="1260" w:type="dxa"/>
          </w:tcPr>
          <w:p w:rsidRPr="00BF33AC" w:rsidR="00FC336B" w:rsidP="00C9598F" w:rsidRDefault="00FC336B" w14:paraId="148C53DA" w14:textId="77777777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Amount</w:t>
            </w:r>
          </w:p>
        </w:tc>
      </w:tr>
      <w:tr w:rsidRPr="00BF33AC" w:rsidR="00FC336B" w:rsidTr="00C9598F" w14:paraId="2DED8FEE" w14:textId="77777777">
        <w:tc>
          <w:tcPr>
            <w:tcW w:w="2875" w:type="dxa"/>
          </w:tcPr>
          <w:p w:rsidRPr="00BF33AC" w:rsidR="00FC336B" w:rsidP="00C9598F" w:rsidRDefault="00FC336B" w14:paraId="5F65E504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Personnel (salary &amp; fringe)</w:t>
            </w:r>
          </w:p>
        </w:tc>
        <w:tc>
          <w:tcPr>
            <w:tcW w:w="5310" w:type="dxa"/>
          </w:tcPr>
          <w:p w:rsidRPr="00BF33AC" w:rsidR="00FC336B" w:rsidP="00C9598F" w:rsidRDefault="00FC336B" w14:paraId="630FB96C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Pr="00BF33AC" w:rsidR="00FC336B" w:rsidP="00C9598F" w:rsidRDefault="00FC336B" w14:paraId="6D493E72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Pr="00BF33AC" w:rsidR="00FC336B" w:rsidTr="00C9598F" w14:paraId="44F5FF54" w14:textId="77777777">
        <w:tc>
          <w:tcPr>
            <w:tcW w:w="2875" w:type="dxa"/>
          </w:tcPr>
          <w:p w:rsidRPr="00BF33AC" w:rsidR="00FC336B" w:rsidP="00C9598F" w:rsidRDefault="00FC336B" w14:paraId="0DB76253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Travel</w:t>
            </w:r>
          </w:p>
        </w:tc>
        <w:tc>
          <w:tcPr>
            <w:tcW w:w="5310" w:type="dxa"/>
          </w:tcPr>
          <w:p w:rsidRPr="00BF33AC" w:rsidR="00FC336B" w:rsidP="00C9598F" w:rsidRDefault="00FC336B" w14:paraId="4F43BADB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Pr="00BF33AC" w:rsidR="00FC336B" w:rsidP="00C9598F" w:rsidRDefault="00FC336B" w14:paraId="74643FF1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Pr="00BF33AC" w:rsidR="00FC336B" w:rsidTr="00C9598F" w14:paraId="7A289740" w14:textId="77777777">
        <w:tc>
          <w:tcPr>
            <w:tcW w:w="2875" w:type="dxa"/>
          </w:tcPr>
          <w:p w:rsidRPr="00BF33AC" w:rsidR="00FC336B" w:rsidP="00C9598F" w:rsidRDefault="00FC336B" w14:paraId="2C51203E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Supplies</w:t>
            </w:r>
          </w:p>
        </w:tc>
        <w:tc>
          <w:tcPr>
            <w:tcW w:w="5310" w:type="dxa"/>
          </w:tcPr>
          <w:p w:rsidRPr="00BF33AC" w:rsidR="00FC336B" w:rsidP="00C9598F" w:rsidRDefault="00FC336B" w14:paraId="3F4EC57D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Pr="00BF33AC" w:rsidR="00FC336B" w:rsidP="00C9598F" w:rsidRDefault="00FC336B" w14:paraId="4BFB1384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Pr="00BF33AC" w:rsidR="00FC336B" w:rsidTr="00C9598F" w14:paraId="1EDE888A" w14:textId="77777777">
        <w:tc>
          <w:tcPr>
            <w:tcW w:w="2875" w:type="dxa"/>
          </w:tcPr>
          <w:p w:rsidRPr="00BF33AC" w:rsidR="00FC336B" w:rsidP="00C9598F" w:rsidRDefault="00FC336B" w14:paraId="023F6C76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Contractual Services</w:t>
            </w:r>
          </w:p>
        </w:tc>
        <w:tc>
          <w:tcPr>
            <w:tcW w:w="5310" w:type="dxa"/>
          </w:tcPr>
          <w:p w:rsidRPr="00BF33AC" w:rsidR="00FC336B" w:rsidP="00C9598F" w:rsidRDefault="00FC336B" w14:paraId="5630A83C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Pr="00BF33AC" w:rsidR="00FC336B" w:rsidP="00C9598F" w:rsidRDefault="00FC336B" w14:paraId="23B2D693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Pr="00BF33AC" w:rsidR="00FC336B" w:rsidTr="00C9598F" w14:paraId="64875995" w14:textId="77777777">
        <w:tc>
          <w:tcPr>
            <w:tcW w:w="2875" w:type="dxa"/>
          </w:tcPr>
          <w:p w:rsidRPr="00BF33AC" w:rsidR="00FC336B" w:rsidP="00C9598F" w:rsidRDefault="00FC336B" w14:paraId="5A28E661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Other (identify items)</w:t>
            </w:r>
          </w:p>
        </w:tc>
        <w:tc>
          <w:tcPr>
            <w:tcW w:w="5310" w:type="dxa"/>
          </w:tcPr>
          <w:p w:rsidRPr="00BF33AC" w:rsidR="00FC336B" w:rsidP="00C9598F" w:rsidRDefault="00FC336B" w14:paraId="6E1B05AE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Pr="00BF33AC" w:rsidR="00FC336B" w:rsidP="00C9598F" w:rsidRDefault="00FC336B" w14:paraId="1DB5DA60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Pr="00BF33AC" w:rsidR="00FC336B" w:rsidTr="00C9598F" w14:paraId="3DA41532" w14:textId="77777777">
        <w:tc>
          <w:tcPr>
            <w:tcW w:w="2875" w:type="dxa"/>
          </w:tcPr>
          <w:p w:rsidRPr="00BF33AC" w:rsidR="00FC336B" w:rsidP="00C9598F" w:rsidRDefault="00FC336B" w14:paraId="3784989F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lastRenderedPageBreak/>
              <w:t>Total</w:t>
            </w:r>
          </w:p>
        </w:tc>
        <w:tc>
          <w:tcPr>
            <w:tcW w:w="5310" w:type="dxa"/>
          </w:tcPr>
          <w:p w:rsidRPr="00BF33AC" w:rsidR="00FC336B" w:rsidP="00C9598F" w:rsidRDefault="00FC336B" w14:paraId="74DFF063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Pr="00BF33AC" w:rsidR="00FC336B" w:rsidP="00C9598F" w:rsidRDefault="00FC336B" w14:paraId="4E1603FE" w14:textId="77777777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</w:tbl>
    <w:p w:rsidRPr="00BF33AC" w:rsidR="00FC336B" w:rsidP="00FC336B" w:rsidRDefault="00FC336B" w14:paraId="5ACDE48C" w14:textId="77777777">
      <w:pPr>
        <w:tabs>
          <w:tab w:val="left" w:pos="4680"/>
        </w:tabs>
        <w:rPr>
          <w:sz w:val="24"/>
          <w:szCs w:val="24"/>
        </w:rPr>
      </w:pPr>
    </w:p>
    <w:p w:rsidRPr="00BF33AC" w:rsidR="00FC336B" w:rsidP="00FC336B" w:rsidRDefault="00FC336B" w14:paraId="27C5B058" w14:textId="77777777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References (if any):</w:t>
      </w:r>
    </w:p>
    <w:p w:rsidRPr="0008642A" w:rsidR="00FC336B" w:rsidP="00FC336B" w:rsidRDefault="00FC336B" w14:paraId="660ADF82" w14:textId="77777777">
      <w:pPr>
        <w:tabs>
          <w:tab w:val="left" w:pos="4680"/>
        </w:tabs>
        <w:rPr>
          <w:sz w:val="24"/>
          <w:szCs w:val="24"/>
        </w:rPr>
      </w:pPr>
    </w:p>
    <w:p w:rsidR="00AF6C0C" w:rsidRDefault="00AF6C0C" w14:paraId="4B940348" w14:textId="77777777"/>
    <w:sectPr w:rsidR="00AF6C0C">
      <w:pgSz w:w="12240" w:h="15840" w:orient="portrait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34b849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39A001F"/>
    <w:multiLevelType w:val="hybridMultilevel"/>
    <w:tmpl w:val="477C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24441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6B"/>
    <w:rsid w:val="003A3612"/>
    <w:rsid w:val="004A6804"/>
    <w:rsid w:val="00A62912"/>
    <w:rsid w:val="00AF6C0C"/>
    <w:rsid w:val="00B941D4"/>
    <w:rsid w:val="00CD58FF"/>
    <w:rsid w:val="00D3646F"/>
    <w:rsid w:val="00D703D5"/>
    <w:rsid w:val="00FC336B"/>
    <w:rsid w:val="00FF0789"/>
    <w:rsid w:val="014522A3"/>
    <w:rsid w:val="044ADAF5"/>
    <w:rsid w:val="17EE2A7E"/>
    <w:rsid w:val="203E901E"/>
    <w:rsid w:val="203E901E"/>
    <w:rsid w:val="25677A32"/>
    <w:rsid w:val="25C4737D"/>
    <w:rsid w:val="2636703A"/>
    <w:rsid w:val="2B11C0CA"/>
    <w:rsid w:val="2DB3C4CC"/>
    <w:rsid w:val="3101C4A8"/>
    <w:rsid w:val="3101C4A8"/>
    <w:rsid w:val="33BD8BC9"/>
    <w:rsid w:val="42F228F7"/>
    <w:rsid w:val="4507D0A9"/>
    <w:rsid w:val="533D94FF"/>
    <w:rsid w:val="54123E73"/>
    <w:rsid w:val="59374C90"/>
    <w:rsid w:val="5DB0A91A"/>
    <w:rsid w:val="633F89B2"/>
    <w:rsid w:val="664BDFFE"/>
    <w:rsid w:val="6CDFDEE0"/>
    <w:rsid w:val="6CDFDEE0"/>
    <w:rsid w:val="6D5B4FAE"/>
    <w:rsid w:val="73F3314F"/>
    <w:rsid w:val="7633A1A2"/>
    <w:rsid w:val="78D7CFCE"/>
    <w:rsid w:val="7F3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A8D9"/>
  <w15:chartTrackingRefBased/>
  <w15:docId w15:val="{199912C4-774D-4D08-ABB9-2575CFDB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36B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C336B"/>
    <w:pPr>
      <w:keepNext/>
      <w:jc w:val="center"/>
      <w:outlineLvl w:val="2"/>
    </w:pPr>
    <w:rPr>
      <w:b/>
      <w:bCs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FC336B"/>
    <w:rPr>
      <w:rFonts w:ascii="Times New Roman" w:hAnsi="Times New Roman" w:cs="Times New Roman" w:eastAsiaTheme="minorEastAsia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FC336B"/>
    <w:pPr>
      <w:ind w:left="720"/>
    </w:pPr>
  </w:style>
  <w:style w:type="table" w:styleId="TableGrid">
    <w:name w:val="Table Grid"/>
    <w:basedOn w:val="TableNormal"/>
    <w:rsid w:val="00FC336B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98EB265FC40428F531638762D3F6E" ma:contentTypeVersion="6" ma:contentTypeDescription="Create a new document." ma:contentTypeScope="" ma:versionID="08b583e461e9759908526d7b0977373c">
  <xsd:schema xmlns:xsd="http://www.w3.org/2001/XMLSchema" xmlns:xs="http://www.w3.org/2001/XMLSchema" xmlns:p="http://schemas.microsoft.com/office/2006/metadata/properties" xmlns:ns2="944149de-4b3f-428c-ab5b-6aa6de5fe4ed" xmlns:ns3="4131973a-db96-4cd5-afe4-a4a2fb15791f" targetNamespace="http://schemas.microsoft.com/office/2006/metadata/properties" ma:root="true" ma:fieldsID="c1762133afee4918e204ea935411ab4b" ns2:_="" ns3:_="">
    <xsd:import namespace="944149de-4b3f-428c-ab5b-6aa6de5fe4ed"/>
    <xsd:import namespace="4131973a-db96-4cd5-afe4-a4a2fb157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49de-4b3f-428c-ab5b-6aa6de5fe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1973a-db96-4cd5-afe4-a4a2fb157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359AF-3D71-4033-9584-97A9D3C8735E}"/>
</file>

<file path=customXml/itemProps2.xml><?xml version="1.0" encoding="utf-8"?>
<ds:datastoreItem xmlns:ds="http://schemas.openxmlformats.org/officeDocument/2006/customXml" ds:itemID="{4E308D99-074D-4194-A38E-0A27A98691C5}"/>
</file>

<file path=customXml/itemProps3.xml><?xml version="1.0" encoding="utf-8"?>
<ds:datastoreItem xmlns:ds="http://schemas.openxmlformats.org/officeDocument/2006/customXml" ds:itemID="{E4CBAA74-702F-4402-B37C-B6634B145E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Li, Ming-Han</dc:creator>
  <keywords/>
  <dc:description/>
  <lastModifiedBy>Bezboruah, Karabi C</lastModifiedBy>
  <revision>3</revision>
  <dcterms:created xsi:type="dcterms:W3CDTF">2024-08-27T22:46:00.0000000Z</dcterms:created>
  <dcterms:modified xsi:type="dcterms:W3CDTF">2025-09-05T03:48:02.4359327Z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0x010100D2998EB265FC40428F531638762D3F6E</vt:lpwstr>
  </property>
</Properties>
</file>